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D398B0F" w:rsidR="00C82190" w:rsidRDefault="003F3FC8">
          <w:r>
            <w:rPr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4C9928C6">
                <wp:simplePos x="0" y="0"/>
                <wp:positionH relativeFrom="column">
                  <wp:posOffset>-676910</wp:posOffset>
                </wp:positionH>
                <wp:positionV relativeFrom="paragraph">
                  <wp:posOffset>-676910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>
            <w:rPr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439880FC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316CEB97" w:rsidR="00AA109C" w:rsidRPr="006912C1" w:rsidRDefault="00254359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912C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Közvetett csatorna</w:t>
                                </w:r>
                              </w:p>
                              <w:p w14:paraId="452D6FB4" w14:textId="77777777" w:rsidR="00AA109C" w:rsidRPr="006912C1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912C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316CEB97" w:rsidR="00AA109C" w:rsidRPr="006912C1" w:rsidRDefault="00254359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912C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Közvetett csatorna</w:t>
                          </w:r>
                        </w:p>
                        <w:p w14:paraId="452D6FB4" w14:textId="77777777" w:rsidR="00AA109C" w:rsidRPr="006912C1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912C1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DBA7276" w14:textId="6696B873" w:rsidR="00AF6433" w:rsidRPr="001773AB" w:rsidRDefault="003F3FC8" w:rsidP="001773A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692189DD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7335075</wp:posOffset>
                    </wp:positionV>
                    <wp:extent cx="6346825" cy="141033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10335"/>
                              <a:chOff x="0" y="0"/>
                              <a:chExt cx="6346825" cy="141033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1324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6912C1" w:rsidRDefault="00E02BCE" w:rsidP="003F3FC8">
                                  <w:pPr>
                                    <w:spacing w:after="10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912C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1FE05D2D" w14:textId="39B44C6B" w:rsidR="00595988" w:rsidRPr="006912C1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912C1">
                                    <w:rPr>
                                      <w:rFonts w:asciiTheme="minorBidi" w:eastAsia="Helvetica Neue Light" w:hAnsiTheme="minorBidi"/>
                                    </w:rPr>
                                    <w:t>Az egészségügyi szakemberekkel és a kormánytisztviselőkkel való interakciókra vonatkozó szabályzat</w:t>
                                  </w:r>
                                </w:p>
                                <w:p w14:paraId="246E8610" w14:textId="39EA6256" w:rsidR="00E02BCE" w:rsidRPr="006912C1" w:rsidRDefault="001773AB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912C1">
                                    <w:rPr>
                                      <w:rFonts w:asciiTheme="minorBidi" w:eastAsia="Helvetica Neue Light" w:hAnsiTheme="minorBidi"/>
                                    </w:rPr>
                                    <w:t>HCP munkáltatói értesítés</w:t>
                                  </w:r>
                                </w:p>
                                <w:p w14:paraId="3F19CF15" w14:textId="77777777" w:rsidR="00E02BCE" w:rsidRPr="006912C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CA5CF73" id="Group 6" o:spid="_x0000_s1027" style="position:absolute;margin-left:14.25pt;margin-top:577.55pt;width:499.75pt;height:111.05pt;z-index:251659776;mso-height-relative:margin" coordsize="63468,141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6912C1" w:rsidRDefault="00E02BCE" w:rsidP="003F3FC8">
                            <w:pPr>
                              <w:spacing w:after="10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912C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1FE05D2D" w14:textId="39B44C6B" w:rsidR="00595988" w:rsidRPr="006912C1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912C1">
                              <w:rPr>
                                <w:rFonts w:asciiTheme="minorBidi" w:eastAsia="Helvetica Neue Light" w:hAnsiTheme="minorBidi"/>
                              </w:rPr>
                              <w:t>Az egészségügyi szakemberekkel és a kormánytisztviselőkkel való interakciókra vonatkozó szabályzat</w:t>
                            </w:r>
                          </w:p>
                          <w:p w14:paraId="246E8610" w14:textId="39EA6256" w:rsidR="00E02BCE" w:rsidRPr="006912C1" w:rsidRDefault="001773AB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912C1">
                              <w:rPr>
                                <w:rFonts w:asciiTheme="minorBidi" w:eastAsia="Helvetica Neue Light" w:hAnsiTheme="minorBidi"/>
                              </w:rPr>
                              <w:t>HCP munkáltatói értesítés</w:t>
                            </w:r>
                          </w:p>
                          <w:p w14:paraId="3F19CF15" w14:textId="77777777" w:rsidR="00E02BCE" w:rsidRPr="006912C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451749DA">
                    <wp:simplePos x="0" y="0"/>
                    <wp:positionH relativeFrom="column">
                      <wp:posOffset>184150</wp:posOffset>
                    </wp:positionH>
                    <wp:positionV relativeFrom="paragraph">
                      <wp:posOffset>5389690</wp:posOffset>
                    </wp:positionV>
                    <wp:extent cx="6337300" cy="206121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61210"/>
                              <a:chOff x="0" y="0"/>
                              <a:chExt cx="6337300" cy="206226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3"/>
                                <a:ext cx="5603875" cy="197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6912C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912C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7699D97B" w14:textId="14110BF3" w:rsidR="001773AB" w:rsidRPr="006912C1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6912C1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Szabja testre a HCP meghívólevél kiemelt részeit.  </w:t>
                                  </w:r>
                                </w:p>
                                <w:p w14:paraId="073929E4" w14:textId="1FE90835" w:rsidR="001773AB" w:rsidRPr="006912C1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6912C1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Szükség szerint igazítsa ki a helyi törvények, iparági szabályzatok vagy egyéb alkalmazandó részletek figyelembevételével. </w:t>
                                  </w:r>
                                </w:p>
                                <w:p w14:paraId="3708BA03" w14:textId="77777777" w:rsidR="001773AB" w:rsidRPr="006912C1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6912C1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Adja át a HCP meghívólevelet a HCP-eseményekkel kapcsolatos nyilvántartások vezetéséért felelős alkalmazott(ak)nak. </w:t>
                                  </w:r>
                                </w:p>
                                <w:p w14:paraId="64D4E90B" w14:textId="477136EB" w:rsidR="001773AB" w:rsidRPr="006912C1" w:rsidRDefault="001773AB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6912C1">
                                    <w:rPr>
                                      <w:rFonts w:asciiTheme="minorBidi" w:eastAsia="Helvetica Neue Light" w:hAnsiTheme="minorBidi"/>
                                    </w:rPr>
                                    <w:t>Biztosítsa, hogy az érintett alkalmazott(ak) ismerjék a HCP meghívólevelet és</w:t>
                                  </w:r>
                                  <w:r w:rsidR="006912C1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6912C1">
                                    <w:rPr>
                                      <w:rFonts w:asciiTheme="minorBidi" w:eastAsia="Helvetica Neue Light" w:hAnsiTheme="minorBidi"/>
                                    </w:rPr>
                                    <w:t>a</w:t>
                                  </w:r>
                                  <w:r w:rsidR="006912C1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6912C1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vállalat nyilvántartások vezetésére vonatkozó útmutatásait. </w:t>
                                  </w:r>
                                </w:p>
                                <w:p w14:paraId="787CB790" w14:textId="54A91BBC" w:rsidR="00E02BCE" w:rsidRPr="006912C1" w:rsidRDefault="00E02BCE" w:rsidP="001773A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169501D" id="Group 4" o:spid="_x0000_s1030" style="position:absolute;margin-left:14.5pt;margin-top:424.4pt;width:499pt;height:162.3pt;z-index:251652608;mso-height-relative:margin" coordsize="63373,20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FnMe/niAAAADAEAAA8AAABkcnMvZG93bnJldi54&#10;bWxMj0FPwzAMhe9I/IfISNxY2m6wUppO0wScJiQ2JMTNa7y2WpNUTdZ2/x7vBDfb7+n5e/lqMq0Y&#10;qPeNswriWQSCbOl0YysFX/u3hxSED2g1ts6Sggt5WBW3Nzlm2o32k4ZdqASHWJ+hgjqELpPSlzUZ&#10;9DPXkWXt6HqDgde+krrHkcNNK5MoepIGG8sfauxoU1N52p2NgvcRx/U8fh22p+Pm8rN//PjexqTU&#10;/d20fgERaAp/ZrjiMzoUzHRwZ6u9aBUkz1wlKEgXKVe4GqJkyacDT/FyvgBZ5PJ/ieI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2" type="#_x0000_t202" style="position:absolute;left:7334;top:857;width:56039;height:19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6912C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912C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7699D97B" w14:textId="14110BF3" w:rsidR="001773AB" w:rsidRPr="006912C1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6912C1">
                              <w:rPr>
                                <w:rFonts w:asciiTheme="minorBidi" w:eastAsia="Helvetica Neue Light" w:hAnsiTheme="minorBidi"/>
                              </w:rPr>
                              <w:t xml:space="preserve">Szabja testre a HCP meghívólevél kiemelt részeit.  </w:t>
                            </w:r>
                          </w:p>
                          <w:p w14:paraId="073929E4" w14:textId="1FE90835" w:rsidR="001773AB" w:rsidRPr="006912C1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6912C1">
                              <w:rPr>
                                <w:rFonts w:asciiTheme="minorBidi" w:eastAsia="Helvetica Neue Light" w:hAnsiTheme="minorBidi"/>
                              </w:rPr>
                              <w:t xml:space="preserve">Szükség szerint igazítsa ki a helyi törvények, iparági szabályzatok vagy egyéb alkalmazandó részletek figyelembevételével. </w:t>
                            </w:r>
                          </w:p>
                          <w:p w14:paraId="3708BA03" w14:textId="77777777" w:rsidR="001773AB" w:rsidRPr="006912C1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6912C1">
                              <w:rPr>
                                <w:rFonts w:asciiTheme="minorBidi" w:eastAsia="Helvetica Neue Light" w:hAnsiTheme="minorBidi"/>
                              </w:rPr>
                              <w:t xml:space="preserve">Adja át a HCP meghívólevelet a HCP-eseményekkel kapcsolatos nyilvántartások vezetéséért felelős alkalmazott(ak)nak. </w:t>
                            </w:r>
                          </w:p>
                          <w:p w14:paraId="64D4E90B" w14:textId="477136EB" w:rsidR="001773AB" w:rsidRPr="006912C1" w:rsidRDefault="001773AB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6912C1">
                              <w:rPr>
                                <w:rFonts w:asciiTheme="minorBidi" w:eastAsia="Helvetica Neue Light" w:hAnsiTheme="minorBidi"/>
                              </w:rPr>
                              <w:t>Biztosítsa, hogy az érintett alkalmazott(ak) ismerjék a HCP meghívólevelet és</w:t>
                            </w:r>
                            <w:r w:rsidR="006912C1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6912C1">
                              <w:rPr>
                                <w:rFonts w:asciiTheme="minorBidi" w:eastAsia="Helvetica Neue Light" w:hAnsiTheme="minorBidi"/>
                              </w:rPr>
                              <w:t>a</w:t>
                            </w:r>
                            <w:r w:rsidR="006912C1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6912C1">
                              <w:rPr>
                                <w:rFonts w:asciiTheme="minorBidi" w:eastAsia="Helvetica Neue Light" w:hAnsiTheme="minorBidi"/>
                              </w:rPr>
                              <w:t xml:space="preserve">vállalat nyilvántartások vezetésére vonatkozó útmutatásait. </w:t>
                            </w:r>
                          </w:p>
                          <w:p w14:paraId="787CB790" w14:textId="54A91BBC" w:rsidR="00E02BCE" w:rsidRPr="006912C1" w:rsidRDefault="00E02BCE" w:rsidP="001773AB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0596478A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3839400</wp:posOffset>
                    </wp:positionV>
                    <wp:extent cx="6261100" cy="17335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733550"/>
                              <a:chOff x="0" y="0"/>
                              <a:chExt cx="6261100" cy="173576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47596"/>
                                <a:ext cx="5603875" cy="1688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6912C1" w:rsidRDefault="00F75DAC" w:rsidP="00F75DA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912C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150E5DAE" w14:textId="6C2CD6A1" w:rsidR="001773AB" w:rsidRPr="006912C1" w:rsidRDefault="001773AB" w:rsidP="001773AB">
                                  <w:pPr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6912C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Az egészségügyi szakembereknek küldött meghívólevelek nyilvántartása elősegíti a</w:t>
                                  </w:r>
                                  <w:r w:rsidR="006912C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6912C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vállalat és az egészségügyi szakemberek közötti interakciók átláthatóságát, és</w:t>
                                  </w:r>
                                  <w:r w:rsidR="006912C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6912C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támogatja a helyes dokumentációs gyakorlatot.</w:t>
                                  </w:r>
                                </w:p>
                                <w:p w14:paraId="23580A4F" w14:textId="3F51C447" w:rsidR="00E02BCE" w:rsidRPr="006912C1" w:rsidRDefault="001773AB" w:rsidP="00E02BC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6912C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A képzésekre és/vagy egyéb oktatási eseményekre szóló meghívások nem szolgálhatnak jogellenes ösztönzésként vagy bátorításként bármely termék vagy</w:t>
                                  </w:r>
                                  <w:r w:rsidR="006912C1" w:rsidRPr="006912C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6912C1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szolgáltatás megvásárlására, bérlésére vagy használatának ajánlására.</w:t>
                                  </w:r>
                                </w:p>
                                <w:p w14:paraId="4C97CDA4" w14:textId="5C64DBD0" w:rsidR="00E02BCE" w:rsidRPr="006912C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6912C1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23B6F58" id="Group 1" o:spid="_x0000_s1033" style="position:absolute;margin-left:19.5pt;margin-top:302.3pt;width:493pt;height:136.5pt;z-index:251670016;mso-height-relative:margin" coordsize="62611,17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">
                    <v:shape id="Text Box 11" o:spid="_x0000_s1034" type="#_x0000_t202" style="position:absolute;left:6572;top:475;width:56039;height:16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6912C1" w:rsidRDefault="00F75DAC" w:rsidP="00F75DA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912C1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150E5DAE" w14:textId="6C2CD6A1" w:rsidR="001773AB" w:rsidRPr="006912C1" w:rsidRDefault="001773AB" w:rsidP="001773AB">
                            <w:pPr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</w:pPr>
                            <w:r w:rsidRPr="006912C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Az egészségügyi szakembereknek küldött meghívólevelek nyilvántartása elősegíti a</w:t>
                            </w:r>
                            <w:r w:rsidR="006912C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912C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vállalat és az egészségügyi szakemberek közötti interakciók átláthatóságát, és</w:t>
                            </w:r>
                            <w:r w:rsidR="006912C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912C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támogatja a helyes dokumentációs gyakorlatot.</w:t>
                            </w:r>
                          </w:p>
                          <w:p w14:paraId="23580A4F" w14:textId="3F51C447" w:rsidR="00E02BCE" w:rsidRPr="006912C1" w:rsidRDefault="001773AB" w:rsidP="00E02BCE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6912C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A képzésekre és/vagy egyéb oktatási eseményekre szóló meghívások nem szolgálhatnak jogellenes ösztönzésként vagy bátorításként bármely termék vagy</w:t>
                            </w:r>
                            <w:r w:rsidR="006912C1" w:rsidRPr="006912C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6912C1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szolgáltatás megvásárlására, bérlésére vagy használatának ajánlására.</w:t>
                            </w:r>
                          </w:p>
                          <w:p w14:paraId="4C97CDA4" w14:textId="5C64DBD0" w:rsidR="00E02BCE" w:rsidRPr="006912C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6912C1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69428332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2639505</wp:posOffset>
                    </wp:positionV>
                    <wp:extent cx="6337300" cy="1270635"/>
                    <wp:effectExtent l="0" t="0" r="0" b="571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270635"/>
                              <a:chOff x="0" y="0"/>
                              <a:chExt cx="6337300" cy="127238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66"/>
                                <a:ext cx="5603875" cy="11676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6912C1" w14:paraId="32D0B042" w14:textId="77777777" w:rsidTr="001773A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6912C1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6912C1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7B4F0A11" w14:textId="496BF6BA" w:rsidR="00D01BDB" w:rsidRPr="006912C1" w:rsidRDefault="001773A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6912C1">
                                          <w:rPr>
                                            <w:rFonts w:asciiTheme="minorBidi" w:hAnsiTheme="minorBidi"/>
                                          </w:rPr>
                                          <w:t>A forgalmazóknak/ügynököknek nyilvántartást kell vezetniük az egészségügyi szakembereknek (HCP-k) küldött meghívólevelekről, amelyekben a gyártó vagy az</w:t>
                                        </w:r>
                                        <w:r w:rsidR="006912C1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6912C1">
                                          <w:rPr>
                                            <w:rFonts w:asciiTheme="minorBidi" w:hAnsiTheme="minorBidi"/>
                                          </w:rPr>
                                          <w:t>Ön</w:t>
                                        </w:r>
                                        <w:r w:rsidR="006912C1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6912C1">
                                          <w:rPr>
                                            <w:rFonts w:asciiTheme="minorBidi" w:hAnsiTheme="minorBidi"/>
                                          </w:rPr>
                                          <w:t>cége által szervezett képzéseken és/vagy egyéb oktatási eseményeken való</w:t>
                                        </w:r>
                                        <w:r w:rsidR="008A7792">
                                          <w:rPr>
                                            <w:rFonts w:asciiTheme="minorBidi" w:hAnsiTheme="minorBidi"/>
                                          </w:rPr>
                                          <w:t> </w:t>
                                        </w:r>
                                        <w:r w:rsidRPr="006912C1">
                                          <w:rPr>
                                            <w:rFonts w:asciiTheme="minorBidi" w:hAnsiTheme="minorBidi"/>
                                          </w:rPr>
                                          <w:t xml:space="preserve">részvételre hívják meg őket. </w:t>
                                        </w:r>
                                      </w:p>
                                      <w:p w14:paraId="70958308" w14:textId="003D4BB1" w:rsidR="00D01BDB" w:rsidRPr="006912C1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6912C1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6912C1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4pt;margin-top:207.85pt;width:499pt;height:100.05pt;z-index:251648000;mso-width-relative:margin;mso-height-relative:margin" coordsize="63373,127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">
                    <v:shape id="Text Box 31" o:spid="_x0000_s1037" type="#_x0000_t202" style="position:absolute;left:7334;top:1047;width:56039;height:1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6912C1" w14:paraId="32D0B042" w14:textId="77777777" w:rsidTr="001773AB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6912C1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912C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7B4F0A11" w14:textId="496BF6BA" w:rsidR="00D01BDB" w:rsidRPr="006912C1" w:rsidRDefault="001773A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6912C1">
                                    <w:rPr>
                                      <w:rFonts w:asciiTheme="minorBidi" w:hAnsiTheme="minorBidi"/>
                                    </w:rPr>
                                    <w:t>A forgalmazóknak/ügynököknek nyilvántartást kell vezetniük az egészségügyi szakembereknek (HCP-k) küldött meghívólevelekről, amelyekben a gyártó vagy az</w:t>
                                  </w:r>
                                  <w:r w:rsidR="006912C1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912C1">
                                    <w:rPr>
                                      <w:rFonts w:asciiTheme="minorBidi" w:hAnsiTheme="minorBidi"/>
                                    </w:rPr>
                                    <w:t>Ön</w:t>
                                  </w:r>
                                  <w:r w:rsidR="006912C1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912C1">
                                    <w:rPr>
                                      <w:rFonts w:asciiTheme="minorBidi" w:hAnsiTheme="minorBidi"/>
                                    </w:rPr>
                                    <w:t>cége által szervezett képzéseken és/vagy egyéb oktatási eseményeken való</w:t>
                                  </w:r>
                                  <w:r w:rsidR="008A7792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6912C1">
                                    <w:rPr>
                                      <w:rFonts w:asciiTheme="minorBidi" w:hAnsiTheme="minorBidi"/>
                                    </w:rPr>
                                    <w:t xml:space="preserve">részvételre hívják meg őket. </w:t>
                                  </w:r>
                                </w:p>
                                <w:p w14:paraId="70958308" w14:textId="003D4BB1" w:rsidR="00D01BDB" w:rsidRPr="006912C1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6912C1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6912C1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8A779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3F2F0A17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2305875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6912C1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6912C1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39" type="#_x0000_t202" style="position:absolute;margin-left:13.85pt;margin-top:181.5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6912C1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6912C1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>
            <w:rPr>
              <w:rFonts w:ascii="Helvetica" w:eastAsia="Helvetica Neue" w:hAnsi="Helvetica" w:cs="Helvetica"/>
              <w:noProof/>
            </w:rPr>
            <mc:AlternateContent>
              <mc:Choice Requires="wps">
                <w:drawing>
                  <wp:anchor distT="45720" distB="45720" distL="114300" distR="114300" simplePos="0" relativeHeight="251672064" behindDoc="0" locked="0" layoutInCell="1" allowOverlap="1" wp14:anchorId="43200969" wp14:editId="067D250A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8418195</wp:posOffset>
                    </wp:positionV>
                    <wp:extent cx="6419850" cy="1404620"/>
                    <wp:effectExtent l="0" t="0" r="0" b="317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98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BE7A6" w14:textId="2CD128E7" w:rsidR="005049B9" w:rsidRPr="006912C1" w:rsidRDefault="005049B9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6912C1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*Kérjük, vegye figyelembe az összes helyi iparági kódexet (pl. AdvaMed) és a helyi törvényeket, amikor egészségügyi szakemberekkel vagy kormányzati tisztviselőkkel érintkezik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43200969" id="_x0000_s1040" type="#_x0000_t202" style="position:absolute;margin-left:24pt;margin-top:662.85pt;width:505.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" stroked="f">
                    <v:textbox style="mso-fit-shape-to-text:t">
                      <w:txbxContent>
                        <w:p w14:paraId="50CBE7A6" w14:textId="2CD128E7" w:rsidR="005049B9" w:rsidRPr="006912C1" w:rsidRDefault="005049B9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6912C1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*Kérjük, vegye figyelembe az összes helyi iparági kódexet (pl. AdvaMed) és a helyi törvényeket, amikor egészségügyi szakemberekkel vagy kormányzati tisztviselőkkel érintkezik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582102AF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1903095</wp:posOffset>
                    </wp:positionV>
                    <wp:extent cx="6372860" cy="4857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860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862E8B0" w:rsidR="00AA109C" w:rsidRPr="006912C1" w:rsidRDefault="001773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6912C1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HCP meghívólevél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41" type="#_x0000_t202" style="position:absolute;margin-left:12pt;margin-top:149.85pt;width:501.8pt;height:3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8mZQIAADsFAAAOAAAAZHJzL2Uyb0RvYy54bWysVEtvGjEQvlfqf7B8bxYohBS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" filled="f" stroked="f">
                    <v:textbox>
                      <w:txbxContent>
                        <w:p w14:paraId="7BEF52B3" w14:textId="2862E8B0" w:rsidR="00AA109C" w:rsidRPr="006912C1" w:rsidRDefault="001773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6912C1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HCP meghívólevél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49B9">
            <w:br w:type="page"/>
          </w:r>
        </w:p>
      </w:sdtContent>
    </w:sdt>
    <w:p w14:paraId="48FE281F" w14:textId="020F08DE" w:rsidR="00126E2C" w:rsidRPr="006912C1" w:rsidRDefault="00126E2C" w:rsidP="00126E2C">
      <w:pPr>
        <w:pStyle w:val="Heading1"/>
        <w:jc w:val="center"/>
        <w:rPr>
          <w:rFonts w:asciiTheme="minorBidi" w:eastAsia="Helvetica Neue" w:hAnsiTheme="minorBidi" w:cstheme="minorBidi"/>
          <w:b/>
          <w:color w:val="5C9FA1"/>
          <w:sz w:val="28"/>
          <w:szCs w:val="28"/>
        </w:rPr>
      </w:pPr>
      <w:r w:rsidRPr="006912C1">
        <w:rPr>
          <w:rFonts w:asciiTheme="minorBidi" w:eastAsia="Helvetica Neue" w:hAnsiTheme="minorBidi" w:cstheme="minorBidi"/>
          <w:b/>
          <w:color w:val="5C9FA1"/>
          <w:sz w:val="28"/>
          <w:szCs w:val="28"/>
        </w:rPr>
        <w:lastRenderedPageBreak/>
        <w:t>HCP MEGHÍVÓLEVÉL</w:t>
      </w:r>
    </w:p>
    <w:p w14:paraId="7D13343E" w14:textId="77777777" w:rsidR="00126E2C" w:rsidRPr="006912C1" w:rsidRDefault="00126E2C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  <w:highlight w:val="yellow"/>
        </w:rPr>
      </w:pPr>
    </w:p>
    <w:p w14:paraId="5CD41F5A" w14:textId="509382AF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b/>
          <w:highlight w:val="yellow"/>
        </w:rPr>
      </w:pPr>
      <w:r w:rsidRPr="006912C1">
        <w:rPr>
          <w:rFonts w:asciiTheme="minorBidi" w:eastAsia="Helvetica Neue" w:hAnsiTheme="minorBidi"/>
          <w:b/>
          <w:highlight w:val="yellow"/>
        </w:rPr>
        <w:t>[dátum]</w:t>
      </w:r>
    </w:p>
    <w:p w14:paraId="50C3B375" w14:textId="3B919AAD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b/>
          <w:highlight w:val="yellow"/>
        </w:rPr>
      </w:pPr>
      <w:r w:rsidRPr="006912C1">
        <w:rPr>
          <w:rFonts w:asciiTheme="minorBidi" w:eastAsia="Helvetica Neue" w:hAnsiTheme="minorBidi"/>
          <w:b/>
          <w:highlight w:val="yellow"/>
        </w:rPr>
        <w:t>[név]</w:t>
      </w:r>
    </w:p>
    <w:p w14:paraId="7EC881B1" w14:textId="518DC132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b/>
          <w:highlight w:val="yellow"/>
        </w:rPr>
      </w:pPr>
      <w:r w:rsidRPr="006912C1">
        <w:rPr>
          <w:rFonts w:asciiTheme="minorBidi" w:eastAsia="Helvetica Neue" w:hAnsiTheme="minorBidi"/>
          <w:b/>
          <w:highlight w:val="yellow"/>
        </w:rPr>
        <w:t>[cím]</w:t>
      </w:r>
    </w:p>
    <w:p w14:paraId="6D245C9B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</w:rPr>
      </w:pPr>
    </w:p>
    <w:p w14:paraId="2701A983" w14:textId="517D07AA" w:rsidR="001773AB" w:rsidRPr="006912C1" w:rsidRDefault="001773AB" w:rsidP="001773AB">
      <w:pPr>
        <w:spacing w:after="0" w:line="240" w:lineRule="auto"/>
        <w:ind w:left="720"/>
        <w:rPr>
          <w:rFonts w:asciiTheme="minorBidi" w:eastAsia="Helvetica Neue" w:hAnsiTheme="minorBidi"/>
          <w:i/>
          <w:highlight w:val="yellow"/>
        </w:rPr>
      </w:pPr>
      <w:r w:rsidRPr="006912C1">
        <w:rPr>
          <w:rFonts w:asciiTheme="minorBidi" w:eastAsia="Helvetica Neue" w:hAnsiTheme="minorBidi"/>
          <w:i/>
        </w:rPr>
        <w:t>Re: Meghívó a(z)</w:t>
      </w:r>
      <w:r w:rsidRPr="006912C1">
        <w:rPr>
          <w:rFonts w:asciiTheme="minorBidi" w:eastAsia="Helvetica Neue" w:hAnsiTheme="minorBidi"/>
        </w:rPr>
        <w:t xml:space="preserve"> </w:t>
      </w:r>
      <w:r w:rsidRPr="006912C1">
        <w:rPr>
          <w:rFonts w:asciiTheme="minorBidi" w:eastAsia="Helvetica Neue" w:hAnsiTheme="minorBidi"/>
          <w:b/>
          <w:highlight w:val="yellow"/>
        </w:rPr>
        <w:t>[esemény neve]</w:t>
      </w:r>
      <w:r w:rsidRPr="006912C1">
        <w:rPr>
          <w:rFonts w:asciiTheme="minorBidi" w:hAnsiTheme="minorBidi"/>
        </w:rPr>
        <w:t xml:space="preserve"> eseményre</w:t>
      </w:r>
    </w:p>
    <w:p w14:paraId="05D0BC2B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</w:rPr>
      </w:pPr>
    </w:p>
    <w:p w14:paraId="33CF6C3A" w14:textId="1850FF4C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 xml:space="preserve">Kedves </w:t>
      </w:r>
      <w:r w:rsidRPr="006912C1">
        <w:rPr>
          <w:rFonts w:asciiTheme="minorBidi" w:eastAsia="Helvetica Neue" w:hAnsiTheme="minorBidi"/>
          <w:b/>
          <w:highlight w:val="yellow"/>
        </w:rPr>
        <w:t>[név]</w:t>
      </w:r>
      <w:r w:rsidRPr="006912C1">
        <w:rPr>
          <w:rFonts w:asciiTheme="minorBidi" w:eastAsia="Helvetica Neue" w:hAnsiTheme="minorBidi"/>
          <w:b/>
        </w:rPr>
        <w:t>!</w:t>
      </w:r>
    </w:p>
    <w:p w14:paraId="3777C629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</w:rPr>
      </w:pPr>
      <w:r w:rsidRPr="006912C1">
        <w:rPr>
          <w:rFonts w:asciiTheme="minorBidi" w:eastAsia="Helvetica Neue" w:hAnsiTheme="minorBidi"/>
          <w:sz w:val="16"/>
          <w:szCs w:val="16"/>
        </w:rPr>
        <w:t xml:space="preserve"> </w:t>
      </w:r>
    </w:p>
    <w:p w14:paraId="08F9EB9D" w14:textId="060C8B15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 xml:space="preserve">A(z) </w:t>
      </w:r>
      <w:r w:rsidRPr="006912C1">
        <w:rPr>
          <w:rFonts w:asciiTheme="minorBidi" w:eastAsia="Helvetica Neue" w:hAnsiTheme="minorBidi"/>
          <w:b/>
          <w:highlight w:val="yellow"/>
        </w:rPr>
        <w:t>[vállalat neve</w:t>
      </w:r>
      <w:r w:rsidRPr="006912C1">
        <w:rPr>
          <w:rFonts w:asciiTheme="minorBidi" w:eastAsia="Helvetica Neue" w:hAnsiTheme="minorBidi"/>
          <w:highlight w:val="yellow"/>
        </w:rPr>
        <w:t>]</w:t>
      </w:r>
      <w:r w:rsidRPr="006912C1">
        <w:rPr>
          <w:rFonts w:asciiTheme="minorBidi" w:eastAsia="Helvetica Neue" w:hAnsiTheme="minorBidi"/>
        </w:rPr>
        <w:t xml:space="preserve"> nevében meghívjuk Önt a(z) </w:t>
      </w:r>
      <w:r w:rsidRPr="006912C1">
        <w:rPr>
          <w:rFonts w:asciiTheme="minorBidi" w:eastAsia="Helvetica Neue" w:hAnsiTheme="minorBidi"/>
          <w:b/>
          <w:highlight w:val="yellow"/>
        </w:rPr>
        <w:t>[rendezvény neve]</w:t>
      </w:r>
      <w:r w:rsidRPr="006912C1">
        <w:rPr>
          <w:rFonts w:asciiTheme="minorBidi" w:eastAsia="Helvetica Neue" w:hAnsiTheme="minorBidi"/>
        </w:rPr>
        <w:t xml:space="preserve"> rendezvényre, amelyre </w:t>
      </w:r>
      <w:r w:rsidRPr="006912C1">
        <w:rPr>
          <w:rFonts w:asciiTheme="minorBidi" w:eastAsia="Helvetica Neue" w:hAnsiTheme="minorBidi"/>
          <w:b/>
          <w:highlight w:val="yellow"/>
        </w:rPr>
        <w:t>[város, ország]</w:t>
      </w:r>
      <w:r w:rsidRPr="006912C1">
        <w:rPr>
          <w:rFonts w:asciiTheme="minorBidi" w:eastAsia="Helvetica Neue" w:hAnsiTheme="minorBidi"/>
        </w:rPr>
        <w:t xml:space="preserve">, </w:t>
      </w:r>
      <w:r w:rsidRPr="006912C1">
        <w:rPr>
          <w:rFonts w:asciiTheme="minorBidi" w:eastAsia="Helvetica Neue" w:hAnsiTheme="minorBidi"/>
          <w:b/>
          <w:highlight w:val="yellow"/>
        </w:rPr>
        <w:t>[helyszín neve, helye]</w:t>
      </w:r>
      <w:r w:rsidRPr="006912C1">
        <w:rPr>
          <w:rFonts w:asciiTheme="minorBidi" w:eastAsia="Helvetica Neue" w:hAnsiTheme="minorBidi"/>
        </w:rPr>
        <w:t xml:space="preserve">, </w:t>
      </w:r>
      <w:r w:rsidRPr="006912C1">
        <w:rPr>
          <w:rFonts w:asciiTheme="minorBidi" w:eastAsia="Helvetica Neue" w:hAnsiTheme="minorBidi"/>
          <w:b/>
          <w:highlight w:val="yellow"/>
        </w:rPr>
        <w:t>[dátum]</w:t>
      </w:r>
      <w:r w:rsidRPr="006912C1">
        <w:rPr>
          <w:rFonts w:asciiTheme="minorBidi" w:eastAsia="Helvetica Neue" w:hAnsiTheme="minorBidi"/>
        </w:rPr>
        <w:t xml:space="preserve"> időpontban („Találkozó”) kerül sor.</w:t>
      </w:r>
    </w:p>
    <w:p w14:paraId="76D09BE8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</w:rPr>
      </w:pPr>
    </w:p>
    <w:p w14:paraId="3BFA0420" w14:textId="4A8545A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b/>
        </w:rPr>
      </w:pPr>
      <w:r w:rsidRPr="006912C1">
        <w:rPr>
          <w:rFonts w:asciiTheme="minorBidi" w:eastAsia="Helvetica Neue" w:hAnsiTheme="minorBidi"/>
        </w:rPr>
        <w:t xml:space="preserve">A tanfolyam céljai a következők: </w:t>
      </w:r>
      <w:r w:rsidRPr="006912C1">
        <w:rPr>
          <w:rFonts w:asciiTheme="minorBidi" w:eastAsia="Helvetica Neue" w:hAnsiTheme="minorBidi"/>
          <w:b/>
          <w:highlight w:val="yellow"/>
        </w:rPr>
        <w:t>[illessze be a tanfolyam oktatási célját]</w:t>
      </w:r>
    </w:p>
    <w:p w14:paraId="017D0862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</w:rPr>
      </w:pPr>
      <w:r w:rsidRPr="006912C1">
        <w:rPr>
          <w:rFonts w:asciiTheme="minorBidi" w:eastAsia="Helvetica Neue" w:hAnsiTheme="minorBidi"/>
        </w:rPr>
        <w:t xml:space="preserve"> </w:t>
      </w:r>
    </w:p>
    <w:p w14:paraId="34B75964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>Ha elfogadja meghívásunkat, adott esetben a következőket biztosítjuk Önnek:</w:t>
      </w:r>
    </w:p>
    <w:p w14:paraId="78ED173C" w14:textId="22C2B1E3" w:rsidR="001773AB" w:rsidRPr="006912C1" w:rsidRDefault="001773AB" w:rsidP="001773AB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 xml:space="preserve">Szállás egyágyas szobában a(z) </w:t>
      </w:r>
      <w:r w:rsidRPr="006912C1">
        <w:rPr>
          <w:rFonts w:asciiTheme="minorBidi" w:eastAsia="Helvetica Neue" w:hAnsiTheme="minorBidi"/>
          <w:b/>
          <w:highlight w:val="yellow"/>
        </w:rPr>
        <w:t>[szálloda neve]</w:t>
      </w:r>
      <w:r w:rsidRPr="006912C1">
        <w:rPr>
          <w:rFonts w:asciiTheme="minorBidi" w:eastAsia="Helvetica Neue" w:hAnsiTheme="minorBidi"/>
        </w:rPr>
        <w:t xml:space="preserve"> szállodában </w:t>
      </w:r>
      <w:r w:rsidRPr="006912C1">
        <w:rPr>
          <w:rFonts w:asciiTheme="minorBidi" w:eastAsia="Helvetica Neue" w:hAnsiTheme="minorBidi"/>
          <w:b/>
          <w:highlight w:val="yellow"/>
        </w:rPr>
        <w:t>[éjszakák száma]</w:t>
      </w:r>
      <w:r w:rsidRPr="006912C1">
        <w:rPr>
          <w:rFonts w:asciiTheme="minorBidi" w:eastAsia="Helvetica Neue" w:hAnsiTheme="minorBidi"/>
        </w:rPr>
        <w:t xml:space="preserve"> éjszakára </w:t>
      </w:r>
      <w:r w:rsidRPr="006912C1">
        <w:rPr>
          <w:rFonts w:asciiTheme="minorBidi" w:eastAsia="Helvetica Neue" w:hAnsiTheme="minorBidi"/>
          <w:b/>
          <w:highlight w:val="yellow"/>
        </w:rPr>
        <w:t>[dátum]</w:t>
      </w:r>
      <w:r w:rsidRPr="006912C1">
        <w:rPr>
          <w:rFonts w:asciiTheme="minorBidi" w:eastAsia="Helvetica Neue" w:hAnsiTheme="minorBidi"/>
        </w:rPr>
        <w:t xml:space="preserve"> és </w:t>
      </w:r>
      <w:r w:rsidRPr="006912C1">
        <w:rPr>
          <w:rFonts w:asciiTheme="minorBidi" w:eastAsia="Helvetica Neue" w:hAnsiTheme="minorBidi"/>
          <w:b/>
          <w:highlight w:val="yellow"/>
        </w:rPr>
        <w:t>[dátum]</w:t>
      </w:r>
      <w:r w:rsidRPr="006912C1">
        <w:rPr>
          <w:rFonts w:asciiTheme="minorBidi" w:eastAsia="Helvetica Neue" w:hAnsiTheme="minorBidi"/>
        </w:rPr>
        <w:t xml:space="preserve"> között.</w:t>
      </w:r>
    </w:p>
    <w:p w14:paraId="3AA15032" w14:textId="271D48D9" w:rsidR="001773AB" w:rsidRPr="006912C1" w:rsidRDefault="001773AB" w:rsidP="001773AB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>Repülőjegy a találkozóra és vissza turistaosztályon.</w:t>
      </w:r>
    </w:p>
    <w:p w14:paraId="598E65E7" w14:textId="612C8F62" w:rsidR="001773AB" w:rsidRPr="006912C1" w:rsidRDefault="001773AB" w:rsidP="001773AB">
      <w:pPr>
        <w:numPr>
          <w:ilvl w:val="0"/>
          <w:numId w:val="7"/>
        </w:num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>Észszerű ételek és italok a Rendezvényen azokon a napokon, amikor a Rendezvényt tartják.</w:t>
      </w:r>
    </w:p>
    <w:p w14:paraId="46E843A8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</w:rPr>
      </w:pPr>
    </w:p>
    <w:p w14:paraId="57785DB8" w14:textId="313B13C1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 xml:space="preserve">Felhívjuk figyelmét, hogy ez az esemény csak egészségügyi szakembereknek szól, vendégek és házastársak nem vehetnek részt rajta. Ezenkívül nem áll módunkban kifizetni vagy megkönnyíteni a személyes utazással, illetve az Ön házastársa vagy vendége számára felmerülő költségek kifizetését vagy rendezését, és az utazási útvonalának bármilyen módosítását előzetesen jóvá kell hagynia a(z) </w:t>
      </w:r>
      <w:r w:rsidRPr="006912C1">
        <w:rPr>
          <w:rFonts w:asciiTheme="minorBidi" w:eastAsia="Helvetica Neue" w:hAnsiTheme="minorBidi"/>
          <w:b/>
          <w:highlight w:val="yellow"/>
        </w:rPr>
        <w:t>[cég neve]</w:t>
      </w:r>
      <w:r w:rsidRPr="006912C1">
        <w:rPr>
          <w:rFonts w:asciiTheme="minorBidi" w:eastAsia="Helvetica Neue" w:hAnsiTheme="minorBidi"/>
        </w:rPr>
        <w:t xml:space="preserve"> cégnek.</w:t>
      </w:r>
    </w:p>
    <w:p w14:paraId="3FB045F1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</w:rPr>
      </w:pPr>
      <w:r w:rsidRPr="006912C1">
        <w:rPr>
          <w:rFonts w:asciiTheme="minorBidi" w:eastAsia="Helvetica Neue" w:hAnsiTheme="minorBidi"/>
        </w:rPr>
        <w:t xml:space="preserve"> </w:t>
      </w:r>
    </w:p>
    <w:p w14:paraId="6878102E" w14:textId="5EFBE4AB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 xml:space="preserve">A találkozón való részvétellel Ön vállalja, hogy betartja az alkalmazandó helyi és nemzetközi törvényeket (beleértve, de nem kizárólagosan, az Egyesült Államok külföldi korrupciós gyakorlatokról szóló törvényét), a helyi korrupcióellenes törvényeket és a megvesztegetés elleni törvényeket, valamint a szakmai kódexet és szabványokat, vállalatunk magatartási kódexének megfelelően, mely szerint Ön ismeri ezeket a törvényeket, kódexeket és szabványokat. A jelen levélben felajánlott finanszírozás nem függ attól, hogy Ön hallgatólagosan vagy kifejezetten beleegyezik-e termékeink megvásárlásába, ajánlja-e azokat, vagy befolyásolja-e azok megvásárlását. </w:t>
      </w:r>
    </w:p>
    <w:p w14:paraId="6111A88C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</w:rPr>
      </w:pPr>
    </w:p>
    <w:p w14:paraId="7D7BFC04" w14:textId="548D67ED" w:rsidR="001773AB" w:rsidRPr="006912C1" w:rsidRDefault="001773AB" w:rsidP="001773AB">
      <w:pPr>
        <w:spacing w:after="0" w:line="240" w:lineRule="auto"/>
        <w:rPr>
          <w:rFonts w:asciiTheme="minorBidi" w:eastAsia="Cambria" w:hAnsiTheme="minorBidi"/>
        </w:rPr>
      </w:pPr>
      <w:r w:rsidRPr="006912C1">
        <w:rPr>
          <w:rFonts w:asciiTheme="minorBidi" w:eastAsia="Helvetica Neue" w:hAnsiTheme="minorBidi"/>
        </w:rPr>
        <w:t>Az Ön munkáltatója megkövetelheti, hogy értesítsék az ebben a levélben felajánlott támogatásról, vagy hozzájáruljon ahhoz. Ha igen, kérjük, írásban értesítsen minket, és</w:t>
      </w:r>
      <w:r w:rsidR="006912C1">
        <w:rPr>
          <w:rFonts w:asciiTheme="minorBidi" w:eastAsia="Helvetica Neue" w:hAnsiTheme="minorBidi"/>
        </w:rPr>
        <w:t> </w:t>
      </w:r>
      <w:r w:rsidRPr="006912C1">
        <w:rPr>
          <w:rFonts w:asciiTheme="minorBidi" w:eastAsia="Helvetica Neue" w:hAnsiTheme="minorBidi"/>
        </w:rPr>
        <w:t>adja</w:t>
      </w:r>
      <w:r w:rsidR="006912C1">
        <w:rPr>
          <w:rFonts w:asciiTheme="minorBidi" w:eastAsia="Helvetica Neue" w:hAnsiTheme="minorBidi"/>
        </w:rPr>
        <w:t> </w:t>
      </w:r>
      <w:r w:rsidRPr="006912C1">
        <w:rPr>
          <w:rFonts w:asciiTheme="minorBidi" w:eastAsia="Helvetica Neue" w:hAnsiTheme="minorBidi"/>
        </w:rPr>
        <w:t>meg a munkáltatója nevét és címét, hogy elküldhessük az értesítést.</w:t>
      </w:r>
    </w:p>
    <w:p w14:paraId="18801AA5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</w:rPr>
      </w:pPr>
      <w:r w:rsidRPr="006912C1">
        <w:rPr>
          <w:rFonts w:asciiTheme="minorBidi" w:eastAsia="Helvetica Neue" w:hAnsiTheme="minorBidi"/>
        </w:rPr>
        <w:t xml:space="preserve"> </w:t>
      </w:r>
    </w:p>
    <w:p w14:paraId="058AE2B8" w14:textId="305FC5AA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 xml:space="preserve">Ez a levél tartalmazza az Ön és a(z) </w:t>
      </w:r>
      <w:r w:rsidRPr="006912C1">
        <w:rPr>
          <w:rFonts w:asciiTheme="minorBidi" w:eastAsia="Helvetica Neue" w:hAnsiTheme="minorBidi"/>
          <w:b/>
          <w:highlight w:val="yellow"/>
        </w:rPr>
        <w:t>[vállalat neve]</w:t>
      </w:r>
      <w:r w:rsidRPr="006912C1">
        <w:rPr>
          <w:rFonts w:asciiTheme="minorBidi" w:eastAsia="Helvetica Neue" w:hAnsiTheme="minorBidi"/>
        </w:rPr>
        <w:t xml:space="preserve"> közötti teljes megállapodást a találkozóval kapcsolatban, és elsőbbséget élvez minden más kapcsolódó dokumentummal, szóbeli megbeszéléssel és/vagy megállapodással szemben, amely Ön és a(z) </w:t>
      </w:r>
      <w:r w:rsidRPr="006912C1">
        <w:rPr>
          <w:rFonts w:asciiTheme="minorBidi" w:eastAsia="Helvetica Neue" w:hAnsiTheme="minorBidi"/>
          <w:b/>
          <w:highlight w:val="yellow"/>
        </w:rPr>
        <w:t>[vállalat neve]</w:t>
      </w:r>
      <w:r w:rsidRPr="006912C1">
        <w:rPr>
          <w:rFonts w:asciiTheme="minorBidi" w:eastAsia="Helvetica Neue" w:hAnsiTheme="minorBidi"/>
          <w:b/>
        </w:rPr>
        <w:t xml:space="preserve"> között létrejött.</w:t>
      </w:r>
      <w:r w:rsidRPr="006912C1">
        <w:rPr>
          <w:rFonts w:asciiTheme="minorBidi" w:eastAsia="Helvetica Neue" w:hAnsiTheme="minorBidi"/>
        </w:rPr>
        <w:t xml:space="preserve"> A meghívás feltétele, hogy Ön megfeleljen a jelen levélben foglalt feltételeknek, és részt vegyen az eseményen.</w:t>
      </w:r>
      <w:r w:rsidRPr="008A7792">
        <w:rPr>
          <w:rFonts w:asciiTheme="minorBidi" w:hAnsiTheme="minorBidi"/>
          <w:vertAlign w:val="superscript"/>
        </w:rPr>
        <w:footnoteReference w:id="1"/>
      </w:r>
    </w:p>
    <w:p w14:paraId="7FFD6F8E" w14:textId="38AD910C" w:rsidR="000B3B1E" w:rsidRPr="006912C1" w:rsidRDefault="000B3B1E" w:rsidP="001773AB">
      <w:pPr>
        <w:spacing w:after="0" w:line="240" w:lineRule="auto"/>
        <w:rPr>
          <w:rFonts w:asciiTheme="minorBidi" w:eastAsia="Helvetica Neue" w:hAnsiTheme="minorBidi"/>
          <w:sz w:val="16"/>
          <w:szCs w:val="16"/>
        </w:rPr>
      </w:pPr>
    </w:p>
    <w:p w14:paraId="72BF2A12" w14:textId="77777777" w:rsidR="001773AB" w:rsidRPr="006912C1" w:rsidRDefault="001773AB" w:rsidP="001773AB">
      <w:p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>Üdvözlettel:</w:t>
      </w:r>
    </w:p>
    <w:p w14:paraId="7A0CE98B" w14:textId="77777777" w:rsidR="00570D24" w:rsidRPr="006912C1" w:rsidRDefault="00570D24" w:rsidP="00763C81">
      <w:pPr>
        <w:spacing w:after="0" w:line="240" w:lineRule="auto"/>
        <w:rPr>
          <w:rFonts w:asciiTheme="minorBidi" w:eastAsia="Helvetica Neue" w:hAnsiTheme="minorBidi"/>
          <w:sz w:val="16"/>
          <w:szCs w:val="16"/>
          <w:highlight w:val="yellow"/>
        </w:rPr>
      </w:pPr>
    </w:p>
    <w:p w14:paraId="5F32AC5C" w14:textId="0289C310" w:rsidR="00763C81" w:rsidRPr="006912C1" w:rsidRDefault="001773AB" w:rsidP="00763C81">
      <w:pPr>
        <w:spacing w:after="0" w:line="240" w:lineRule="auto"/>
        <w:rPr>
          <w:rFonts w:asciiTheme="minorBidi" w:eastAsia="Helvetica Neue" w:hAnsiTheme="minorBidi"/>
        </w:rPr>
      </w:pPr>
      <w:r w:rsidRPr="006912C1">
        <w:rPr>
          <w:rFonts w:asciiTheme="minorBidi" w:eastAsia="Helvetica Neue" w:hAnsiTheme="minorBidi"/>
        </w:rPr>
        <w:t>________________________</w:t>
      </w:r>
      <w:r w:rsidRPr="006912C1">
        <w:rPr>
          <w:rFonts w:asciiTheme="minorBidi" w:eastAsia="Helvetica Neue" w:hAnsiTheme="minorBidi"/>
        </w:rPr>
        <w:tab/>
      </w:r>
      <w:r w:rsidRPr="006912C1">
        <w:rPr>
          <w:rFonts w:asciiTheme="minorBidi" w:eastAsia="Helvetica Neue" w:hAnsiTheme="minorBidi"/>
        </w:rPr>
        <w:tab/>
      </w:r>
      <w:r w:rsidRPr="006912C1">
        <w:rPr>
          <w:rFonts w:asciiTheme="minorBidi" w:eastAsia="Helvetica Neue" w:hAnsiTheme="minorBidi"/>
        </w:rPr>
        <w:tab/>
      </w:r>
      <w:r w:rsidRPr="006912C1">
        <w:rPr>
          <w:rFonts w:asciiTheme="minorBidi" w:eastAsia="Helvetica Neue" w:hAnsiTheme="minorBidi"/>
        </w:rPr>
        <w:tab/>
      </w:r>
      <w:r w:rsidRPr="006912C1">
        <w:rPr>
          <w:rFonts w:asciiTheme="minorBidi" w:eastAsia="Helvetica Neue" w:hAnsiTheme="minorBidi"/>
        </w:rPr>
        <w:tab/>
        <w:t>_____________________</w:t>
      </w:r>
    </w:p>
    <w:p w14:paraId="09F237C4" w14:textId="18E96AF6" w:rsidR="00292D55" w:rsidRPr="006912C1" w:rsidRDefault="00763C81" w:rsidP="000B3B1E">
      <w:pPr>
        <w:spacing w:after="0" w:line="240" w:lineRule="auto"/>
        <w:rPr>
          <w:rFonts w:asciiTheme="minorBidi" w:hAnsiTheme="minorBidi"/>
        </w:rPr>
      </w:pPr>
      <w:r w:rsidRPr="006912C1">
        <w:rPr>
          <w:rFonts w:asciiTheme="minorBidi" w:eastAsia="Helvetica Neue" w:hAnsiTheme="minorBidi"/>
          <w:b/>
          <w:highlight w:val="yellow"/>
        </w:rPr>
        <w:t>[név, beosztás]</w:t>
      </w:r>
      <w:r w:rsidRPr="006912C1">
        <w:rPr>
          <w:rFonts w:asciiTheme="minorBidi" w:eastAsia="Helvetica Neue" w:hAnsiTheme="minorBidi"/>
        </w:rPr>
        <w:t xml:space="preserve">                                       </w:t>
      </w:r>
      <w:r w:rsidRPr="006912C1">
        <w:rPr>
          <w:rFonts w:asciiTheme="minorBidi" w:eastAsia="Helvetica Neue" w:hAnsiTheme="minorBidi"/>
        </w:rPr>
        <w:tab/>
      </w:r>
      <w:r w:rsidRPr="006912C1">
        <w:rPr>
          <w:rFonts w:asciiTheme="minorBidi" w:eastAsia="Helvetica Neue" w:hAnsiTheme="minorBidi"/>
        </w:rPr>
        <w:tab/>
      </w:r>
      <w:r w:rsidRPr="006912C1">
        <w:rPr>
          <w:rFonts w:asciiTheme="minorBidi" w:eastAsia="Helvetica Neue" w:hAnsiTheme="minorBidi"/>
        </w:rPr>
        <w:tab/>
      </w:r>
      <w:r w:rsidRPr="006912C1">
        <w:rPr>
          <w:rFonts w:asciiTheme="minorBidi" w:eastAsia="Helvetica Neue" w:hAnsiTheme="minorBidi"/>
        </w:rPr>
        <w:tab/>
      </w:r>
      <w:r w:rsidRPr="006912C1">
        <w:rPr>
          <w:rFonts w:asciiTheme="minorBidi" w:eastAsia="Helvetica Neue" w:hAnsiTheme="minorBidi"/>
          <w:highlight w:val="yellow"/>
        </w:rPr>
        <w:t>[</w:t>
      </w:r>
      <w:r w:rsidRPr="006912C1">
        <w:rPr>
          <w:rFonts w:asciiTheme="minorBidi" w:eastAsia="Helvetica Neue" w:hAnsiTheme="minorBidi"/>
          <w:b/>
          <w:highlight w:val="yellow"/>
        </w:rPr>
        <w:t>HCP aláírása</w:t>
      </w:r>
      <w:r w:rsidRPr="006912C1">
        <w:rPr>
          <w:rFonts w:asciiTheme="minorBidi" w:eastAsia="Helvetica Neue" w:hAnsiTheme="minorBidi"/>
          <w:highlight w:val="yellow"/>
        </w:rPr>
        <w:t xml:space="preserve">]  </w:t>
      </w:r>
    </w:p>
    <w:sectPr w:rsidR="00292D55" w:rsidRPr="006912C1" w:rsidSect="00E7686E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8E48" w14:textId="77777777" w:rsidR="006A0532" w:rsidRDefault="006A0532" w:rsidP="001B7D31">
      <w:pPr>
        <w:spacing w:after="0" w:line="240" w:lineRule="auto"/>
      </w:pPr>
      <w:r>
        <w:separator/>
      </w:r>
    </w:p>
  </w:endnote>
  <w:endnote w:type="continuationSeparator" w:id="0">
    <w:p w14:paraId="3FFCBC38" w14:textId="77777777" w:rsidR="006A0532" w:rsidRDefault="006A053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modern"/>
    <w:notTrueType/>
    <w:pitch w:val="variable"/>
    <w:sig w:usb0="A1002AFF" w:usb1="590F205B" w:usb2="00000012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0605" w14:textId="77777777" w:rsidR="006A0532" w:rsidRDefault="006A0532" w:rsidP="001B7D31">
      <w:pPr>
        <w:spacing w:after="0" w:line="240" w:lineRule="auto"/>
      </w:pPr>
      <w:r>
        <w:separator/>
      </w:r>
    </w:p>
  </w:footnote>
  <w:footnote w:type="continuationSeparator" w:id="0">
    <w:p w14:paraId="3D791F5C" w14:textId="77777777" w:rsidR="006A0532" w:rsidRDefault="006A0532" w:rsidP="001B7D31">
      <w:pPr>
        <w:spacing w:after="0" w:line="240" w:lineRule="auto"/>
      </w:pPr>
      <w:r>
        <w:continuationSeparator/>
      </w:r>
    </w:p>
  </w:footnote>
  <w:footnote w:id="1">
    <w:p w14:paraId="7B4F4D22" w14:textId="164AC2C4" w:rsidR="00586109" w:rsidRDefault="00586109">
      <w:pPr>
        <w:pStyle w:val="FootnoteText"/>
      </w:pPr>
      <w:r w:rsidRPr="008A7792">
        <w:rPr>
          <w:vertAlign w:val="superscript"/>
        </w:rPr>
        <w:footnoteRef/>
      </w:r>
      <w:r>
        <w:t xml:space="preserve"> Kérjük, vegye figyelembe az összes helyi adatvédelmi törvényt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0B3B1E" w14:paraId="4AB370A2" w14:textId="77777777" w:rsidTr="00E53843">
      <w:trPr>
        <w:trHeight w:val="630"/>
      </w:trPr>
      <w:tc>
        <w:tcPr>
          <w:tcW w:w="9499" w:type="dxa"/>
        </w:tcPr>
        <w:p w14:paraId="144C35AA" w14:textId="77777777" w:rsidR="000B3B1E" w:rsidRPr="001B7D31" w:rsidRDefault="000B3B1E" w:rsidP="000B3B1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A9A27C" wp14:editId="0ECB494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92DD9A" w14:textId="77777777" w:rsidR="000B3B1E" w:rsidRPr="008A7792" w:rsidRDefault="000B3B1E" w:rsidP="000B3B1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A779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8A9A2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6392DD9A" w14:textId="77777777" w:rsidR="000B3B1E" w:rsidRPr="008A7792" w:rsidRDefault="000B3B1E" w:rsidP="000B3B1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779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0F4C154" w14:textId="77777777" w:rsidR="000B3B1E" w:rsidRPr="009252CD" w:rsidRDefault="000B3B1E" w:rsidP="000B3B1E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FE08477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E5B"/>
    <w:multiLevelType w:val="multilevel"/>
    <w:tmpl w:val="B534092A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82B7B"/>
    <w:rsid w:val="000A615D"/>
    <w:rsid w:val="000B1D70"/>
    <w:rsid w:val="000B37A4"/>
    <w:rsid w:val="000B3AE0"/>
    <w:rsid w:val="000B3B1E"/>
    <w:rsid w:val="000B6D0D"/>
    <w:rsid w:val="000D0CA9"/>
    <w:rsid w:val="000E263B"/>
    <w:rsid w:val="000F20E6"/>
    <w:rsid w:val="000F4AA1"/>
    <w:rsid w:val="00126E2C"/>
    <w:rsid w:val="00126F09"/>
    <w:rsid w:val="00143DAD"/>
    <w:rsid w:val="00145CEE"/>
    <w:rsid w:val="001555DD"/>
    <w:rsid w:val="001773AB"/>
    <w:rsid w:val="00187BC9"/>
    <w:rsid w:val="0019550D"/>
    <w:rsid w:val="001A6118"/>
    <w:rsid w:val="001B7D31"/>
    <w:rsid w:val="001C6D5A"/>
    <w:rsid w:val="001C6DFA"/>
    <w:rsid w:val="001F19C4"/>
    <w:rsid w:val="0025084E"/>
    <w:rsid w:val="00254359"/>
    <w:rsid w:val="0026600A"/>
    <w:rsid w:val="00273D86"/>
    <w:rsid w:val="002771E6"/>
    <w:rsid w:val="00285E08"/>
    <w:rsid w:val="00292D55"/>
    <w:rsid w:val="002A5A46"/>
    <w:rsid w:val="002D58F9"/>
    <w:rsid w:val="002E7D0E"/>
    <w:rsid w:val="002F151F"/>
    <w:rsid w:val="00317D1F"/>
    <w:rsid w:val="00324065"/>
    <w:rsid w:val="0032485F"/>
    <w:rsid w:val="003254B2"/>
    <w:rsid w:val="003570E6"/>
    <w:rsid w:val="00360CF3"/>
    <w:rsid w:val="0039060C"/>
    <w:rsid w:val="0039268E"/>
    <w:rsid w:val="00394FED"/>
    <w:rsid w:val="003A008C"/>
    <w:rsid w:val="003B03E5"/>
    <w:rsid w:val="003F1F54"/>
    <w:rsid w:val="003F3FC8"/>
    <w:rsid w:val="0045125A"/>
    <w:rsid w:val="00460F81"/>
    <w:rsid w:val="00467D5D"/>
    <w:rsid w:val="00490855"/>
    <w:rsid w:val="004B2F1A"/>
    <w:rsid w:val="004B5B48"/>
    <w:rsid w:val="004C0E94"/>
    <w:rsid w:val="004E7058"/>
    <w:rsid w:val="005049B9"/>
    <w:rsid w:val="00515EDE"/>
    <w:rsid w:val="005330B1"/>
    <w:rsid w:val="00534893"/>
    <w:rsid w:val="00537E41"/>
    <w:rsid w:val="005416F3"/>
    <w:rsid w:val="00555D2B"/>
    <w:rsid w:val="00563F67"/>
    <w:rsid w:val="00570D24"/>
    <w:rsid w:val="0057138C"/>
    <w:rsid w:val="005762F6"/>
    <w:rsid w:val="00585108"/>
    <w:rsid w:val="00586109"/>
    <w:rsid w:val="00591707"/>
    <w:rsid w:val="005946CB"/>
    <w:rsid w:val="00595988"/>
    <w:rsid w:val="005B4052"/>
    <w:rsid w:val="005F4EE8"/>
    <w:rsid w:val="006041C4"/>
    <w:rsid w:val="006102CE"/>
    <w:rsid w:val="00615B71"/>
    <w:rsid w:val="0062637B"/>
    <w:rsid w:val="006847C1"/>
    <w:rsid w:val="00685384"/>
    <w:rsid w:val="006912C1"/>
    <w:rsid w:val="00697144"/>
    <w:rsid w:val="006A0532"/>
    <w:rsid w:val="006A2B2B"/>
    <w:rsid w:val="006A3949"/>
    <w:rsid w:val="006B31DE"/>
    <w:rsid w:val="006B6D74"/>
    <w:rsid w:val="006D0FE1"/>
    <w:rsid w:val="006E39E3"/>
    <w:rsid w:val="006F13B8"/>
    <w:rsid w:val="0071292E"/>
    <w:rsid w:val="00743BFF"/>
    <w:rsid w:val="0074629C"/>
    <w:rsid w:val="00763C81"/>
    <w:rsid w:val="00767326"/>
    <w:rsid w:val="00780612"/>
    <w:rsid w:val="007A2443"/>
    <w:rsid w:val="007C1E8D"/>
    <w:rsid w:val="007D0CE8"/>
    <w:rsid w:val="007D754D"/>
    <w:rsid w:val="0081549A"/>
    <w:rsid w:val="00871E6D"/>
    <w:rsid w:val="008847CC"/>
    <w:rsid w:val="008A7792"/>
    <w:rsid w:val="008B3ADD"/>
    <w:rsid w:val="008B3F94"/>
    <w:rsid w:val="008D40D4"/>
    <w:rsid w:val="008F0AF3"/>
    <w:rsid w:val="008F481C"/>
    <w:rsid w:val="00902E46"/>
    <w:rsid w:val="009241E7"/>
    <w:rsid w:val="009252CD"/>
    <w:rsid w:val="00927EDF"/>
    <w:rsid w:val="00943278"/>
    <w:rsid w:val="009B5855"/>
    <w:rsid w:val="009E2C63"/>
    <w:rsid w:val="00A20FB2"/>
    <w:rsid w:val="00A263E1"/>
    <w:rsid w:val="00A946EA"/>
    <w:rsid w:val="00AA109C"/>
    <w:rsid w:val="00AB0023"/>
    <w:rsid w:val="00AD033F"/>
    <w:rsid w:val="00AD07FA"/>
    <w:rsid w:val="00AD70C2"/>
    <w:rsid w:val="00AE3148"/>
    <w:rsid w:val="00AF6433"/>
    <w:rsid w:val="00B2181D"/>
    <w:rsid w:val="00B22CD8"/>
    <w:rsid w:val="00B33BAC"/>
    <w:rsid w:val="00B7110F"/>
    <w:rsid w:val="00B72021"/>
    <w:rsid w:val="00B82EF6"/>
    <w:rsid w:val="00BB496C"/>
    <w:rsid w:val="00BC3646"/>
    <w:rsid w:val="00BF00F0"/>
    <w:rsid w:val="00BF3FAB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4E88"/>
    <w:rsid w:val="00DC6511"/>
    <w:rsid w:val="00DD2F84"/>
    <w:rsid w:val="00DE178F"/>
    <w:rsid w:val="00DE2615"/>
    <w:rsid w:val="00DF5042"/>
    <w:rsid w:val="00E02BCE"/>
    <w:rsid w:val="00E25ADA"/>
    <w:rsid w:val="00E44CC3"/>
    <w:rsid w:val="00E64F3F"/>
    <w:rsid w:val="00E65CDB"/>
    <w:rsid w:val="00E71F55"/>
    <w:rsid w:val="00E7686E"/>
    <w:rsid w:val="00EA6605"/>
    <w:rsid w:val="00EB3723"/>
    <w:rsid w:val="00EC3580"/>
    <w:rsid w:val="00EC42C5"/>
    <w:rsid w:val="00EE6041"/>
    <w:rsid w:val="00F268FE"/>
    <w:rsid w:val="00F41A02"/>
    <w:rsid w:val="00F45A87"/>
    <w:rsid w:val="00F46D41"/>
    <w:rsid w:val="00F67FE2"/>
    <w:rsid w:val="00F75DAC"/>
    <w:rsid w:val="00F768DD"/>
    <w:rsid w:val="00F842AB"/>
    <w:rsid w:val="00F879A8"/>
    <w:rsid w:val="00F90B17"/>
    <w:rsid w:val="00F911AD"/>
    <w:rsid w:val="00F9350A"/>
    <w:rsid w:val="00F97311"/>
    <w:rsid w:val="00FD4FD0"/>
    <w:rsid w:val="00FD752E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FDE52F-D210-445C-9849-6D2B7184B329}"/>
</file>

<file path=customXml/itemProps4.xml><?xml version="1.0" encoding="utf-8"?>
<ds:datastoreItem xmlns:ds="http://schemas.openxmlformats.org/officeDocument/2006/customXml" ds:itemID="{6795D542-5297-4667-845F-37889D73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218</Words>
  <Characters>2315</Characters>
  <Application>Microsoft Office Word</Application>
  <DocSecurity>0</DocSecurity>
  <Lines>85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35</cp:revision>
  <cp:lastPrinted>2022-12-30T13:04:00Z</cp:lastPrinted>
  <dcterms:created xsi:type="dcterms:W3CDTF">2019-05-08T20:17:00Z</dcterms:created>
  <dcterms:modified xsi:type="dcterms:W3CDTF">2023-01-02T16:30:00Z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